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BD2929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02.07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 w:rsidR="00CA58B0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</w:t>
      </w:r>
      <w:r w:rsidR="005414C4">
        <w:rPr>
          <w:color w:val="000000"/>
          <w:kern w:val="1"/>
          <w:sz w:val="28"/>
          <w:szCs w:val="24"/>
          <w:lang w:eastAsia="ru-RU"/>
        </w:rPr>
        <w:t xml:space="preserve">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</w:t>
      </w:r>
      <w:r w:rsidR="00720105"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 w:rsidR="00CF26A6">
        <w:rPr>
          <w:color w:val="000000"/>
          <w:kern w:val="1"/>
          <w:sz w:val="28"/>
          <w:szCs w:val="24"/>
          <w:lang w:eastAsia="ru-RU"/>
        </w:rPr>
        <w:t>28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5414C4" w:rsidRDefault="00BD7CCD" w:rsidP="005414C4">
      <w:pPr>
        <w:autoSpaceDN w:val="0"/>
        <w:adjustRightInd w:val="0"/>
        <w:jc w:val="both"/>
        <w:rPr>
          <w:lang w:eastAsia="ru-RU"/>
        </w:rPr>
      </w:pPr>
    </w:p>
    <w:p w:rsidR="00503B0A" w:rsidRPr="005414C4" w:rsidRDefault="009C7BD3" w:rsidP="005414C4">
      <w:pPr>
        <w:jc w:val="center"/>
        <w:rPr>
          <w:b/>
          <w:sz w:val="28"/>
        </w:rPr>
      </w:pPr>
      <w:bookmarkStart w:id="0" w:name="_GoBack"/>
      <w:r w:rsidRPr="005414C4">
        <w:rPr>
          <w:b/>
          <w:sz w:val="28"/>
        </w:rPr>
        <w:t xml:space="preserve">О внесении изменений </w:t>
      </w:r>
      <w:r w:rsidR="00CA58B0" w:rsidRPr="005414C4">
        <w:rPr>
          <w:b/>
          <w:sz w:val="28"/>
        </w:rPr>
        <w:t>в приказ от 28 декабря 2023 года №117</w:t>
      </w:r>
      <w:r w:rsidR="005414C4">
        <w:rPr>
          <w:b/>
          <w:sz w:val="28"/>
        </w:rPr>
        <w:t xml:space="preserve"> </w:t>
      </w:r>
      <w:r w:rsidR="00503B0A" w:rsidRPr="005414C4">
        <w:rPr>
          <w:b/>
          <w:sz w:val="28"/>
        </w:rPr>
        <w:t>«</w:t>
      </w:r>
      <w:r w:rsidR="00503B0A" w:rsidRPr="005414C4">
        <w:rPr>
          <w:b/>
          <w:sz w:val="28"/>
          <w:szCs w:val="28"/>
        </w:rPr>
        <w:t>Об утверждении кодов субсидий на иные цели для бюджетных учреждений и кодов субсидий на осуществление капитальных вложений в объекты капитального строительства государственной (муниципальной) собственности бюджетным учреждениям»</w:t>
      </w:r>
    </w:p>
    <w:bookmarkEnd w:id="0"/>
    <w:p w:rsidR="00503B0A" w:rsidRDefault="00503B0A" w:rsidP="00503B0A">
      <w:pPr>
        <w:jc w:val="center"/>
        <w:rPr>
          <w:sz w:val="28"/>
          <w:szCs w:val="28"/>
        </w:rPr>
      </w:pPr>
    </w:p>
    <w:p w:rsidR="00503B0A" w:rsidRDefault="00503B0A" w:rsidP="00503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округа, обоснованности планирования расходов, осуществления учета за выполнением договорных обязательств бюджета</w:t>
      </w:r>
    </w:p>
    <w:p w:rsidR="00503B0A" w:rsidRDefault="00503B0A" w:rsidP="00503B0A">
      <w:pPr>
        <w:jc w:val="both"/>
        <w:rPr>
          <w:sz w:val="28"/>
          <w:szCs w:val="28"/>
        </w:rPr>
      </w:pPr>
    </w:p>
    <w:p w:rsidR="00503B0A" w:rsidRDefault="001F71D9" w:rsidP="001F71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03B0A" w:rsidRDefault="00503B0A" w:rsidP="00503B0A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CA58B0">
        <w:rPr>
          <w:sz w:val="28"/>
          <w:szCs w:val="28"/>
        </w:rPr>
        <w:t>перечень кодов субсидий на 2024</w:t>
      </w:r>
      <w:r>
        <w:rPr>
          <w:sz w:val="28"/>
          <w:szCs w:val="28"/>
        </w:rPr>
        <w:t xml:space="preserve"> год, ут</w:t>
      </w:r>
      <w:r w:rsidR="00CA58B0">
        <w:rPr>
          <w:sz w:val="28"/>
          <w:szCs w:val="28"/>
        </w:rPr>
        <w:t>вержденный приказом от 28 декабря 2023 года № 117</w:t>
      </w:r>
      <w:r w:rsidR="00720105">
        <w:rPr>
          <w:sz w:val="28"/>
          <w:szCs w:val="28"/>
        </w:rPr>
        <w:t xml:space="preserve"> (приложение 1)</w:t>
      </w:r>
      <w:r w:rsidR="00CA6B08">
        <w:rPr>
          <w:sz w:val="28"/>
          <w:szCs w:val="28"/>
        </w:rPr>
        <w:t xml:space="preserve"> </w:t>
      </w:r>
      <w:r w:rsidR="00720105">
        <w:rPr>
          <w:sz w:val="28"/>
          <w:szCs w:val="28"/>
        </w:rPr>
        <w:t>следующим</w:t>
      </w:r>
      <w:r w:rsidR="00CA58B0">
        <w:rPr>
          <w:sz w:val="28"/>
          <w:szCs w:val="28"/>
        </w:rPr>
        <w:t>и кода</w:t>
      </w:r>
      <w:r w:rsidR="00720105">
        <w:rPr>
          <w:sz w:val="28"/>
          <w:szCs w:val="28"/>
        </w:rPr>
        <w:t>м</w:t>
      </w:r>
      <w:r w:rsidR="00CA58B0">
        <w:rPr>
          <w:sz w:val="28"/>
          <w:szCs w:val="28"/>
        </w:rPr>
        <w:t>и</w:t>
      </w:r>
      <w:r w:rsidR="00720105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>:</w:t>
      </w:r>
    </w:p>
    <w:p w:rsidR="00503B0A" w:rsidRDefault="00503B0A" w:rsidP="00503B0A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B0A" w:rsidRDefault="00503B0A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субсидии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0A" w:rsidRDefault="00503B0A" w:rsidP="007763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субсидии </w:t>
            </w:r>
          </w:p>
        </w:tc>
      </w:tr>
      <w:tr w:rsidR="00BA5C2C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2C" w:rsidRDefault="00BA5C2C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C" w:rsidRDefault="00BA5C2C" w:rsidP="00CA58B0">
            <w:pPr>
              <w:jc w:val="center"/>
              <w:rPr>
                <w:b/>
                <w:sz w:val="24"/>
                <w:szCs w:val="24"/>
              </w:rPr>
            </w:pPr>
            <w:r w:rsidRPr="00BA5C2C">
              <w:rPr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BA5C2C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5C2C" w:rsidRPr="00BA5C2C" w:rsidRDefault="00BA5C2C" w:rsidP="00776332">
            <w:pPr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BA5C2C">
              <w:rPr>
                <w:bCs/>
                <w:sz w:val="22"/>
                <w:szCs w:val="22"/>
              </w:rPr>
              <w:t>024.20.3128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C2C" w:rsidRPr="00BA5C2C" w:rsidRDefault="00BA5C2C" w:rsidP="00BA5C2C">
            <w:pPr>
              <w:jc w:val="both"/>
              <w:rPr>
                <w:sz w:val="24"/>
                <w:szCs w:val="24"/>
              </w:rPr>
            </w:pPr>
            <w:r w:rsidRPr="00BA5C2C">
              <w:rPr>
                <w:sz w:val="24"/>
                <w:szCs w:val="24"/>
              </w:rPr>
              <w:t>Субсидия на реализацию подпрограммы 2 "Развитие общего и дополнительного образования детей" по обеспечению двухразовым питанием детей-инвалидов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Default="00CA58B0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Default="00CA58B0" w:rsidP="00CA5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Учреждения культуры</w:t>
            </w:r>
          </w:p>
        </w:tc>
      </w:tr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CA58B0" w:rsidRDefault="00BD2929" w:rsidP="00776332">
            <w:pPr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087.20.1570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CA58B0" w:rsidRDefault="00503B0A" w:rsidP="00BD2929">
            <w:pPr>
              <w:jc w:val="both"/>
              <w:rPr>
                <w:bCs/>
                <w:sz w:val="24"/>
                <w:szCs w:val="24"/>
              </w:rPr>
            </w:pPr>
            <w:r w:rsidRPr="00CA58B0">
              <w:rPr>
                <w:sz w:val="24"/>
                <w:szCs w:val="24"/>
              </w:rPr>
              <w:t xml:space="preserve">    </w:t>
            </w:r>
            <w:r w:rsidR="00CA58B0" w:rsidRPr="00CA58B0">
              <w:rPr>
                <w:sz w:val="24"/>
                <w:szCs w:val="24"/>
              </w:rPr>
              <w:t xml:space="preserve">Субсидия </w:t>
            </w:r>
            <w:r w:rsidR="00BD2929">
              <w:rPr>
                <w:sz w:val="24"/>
                <w:szCs w:val="24"/>
              </w:rPr>
              <w:t>на п</w:t>
            </w:r>
            <w:r w:rsidR="00BD2929" w:rsidRPr="00BD2929">
              <w:rPr>
                <w:sz w:val="24"/>
                <w:szCs w:val="24"/>
              </w:rPr>
              <w:t>роведение мероприятий по антитеррористической защищенности объектов культуры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Default="00CA58B0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Default="00CA58B0" w:rsidP="00CA5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Учреждения физической культуры</w:t>
            </w:r>
          </w:p>
        </w:tc>
      </w:tr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4549FC" w:rsidRDefault="00C70379" w:rsidP="00776332">
            <w:pPr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087.20.1160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4549FC" w:rsidRDefault="00A14614" w:rsidP="00C70379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Субсидия</w:t>
            </w:r>
            <w:r w:rsidRPr="00A14614">
              <w:rPr>
                <w:bCs/>
                <w:sz w:val="24"/>
                <w:szCs w:val="24"/>
              </w:rPr>
              <w:t xml:space="preserve"> на </w:t>
            </w:r>
            <w:r w:rsidR="00C70379">
              <w:rPr>
                <w:bCs/>
                <w:sz w:val="24"/>
                <w:szCs w:val="24"/>
              </w:rPr>
              <w:t>п</w:t>
            </w:r>
            <w:r w:rsidR="00C70379" w:rsidRPr="00C70379">
              <w:rPr>
                <w:bCs/>
                <w:sz w:val="24"/>
                <w:szCs w:val="24"/>
              </w:rPr>
              <w:t>роведение мероприятий по антитеррористической защищенности объектов физической культуры и спорта</w:t>
            </w:r>
          </w:p>
        </w:tc>
      </w:tr>
    </w:tbl>
    <w:p w:rsidR="00503B0A" w:rsidRDefault="00503B0A" w:rsidP="00503B0A">
      <w:pPr>
        <w:ind w:firstLine="851"/>
        <w:jc w:val="both"/>
        <w:rPr>
          <w:sz w:val="28"/>
          <w:szCs w:val="28"/>
        </w:rPr>
      </w:pPr>
    </w:p>
    <w:p w:rsidR="00F25000" w:rsidRDefault="00503B0A" w:rsidP="001F71D9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подписания.</w:t>
      </w:r>
    </w:p>
    <w:p w:rsidR="00454574" w:rsidRDefault="00454574" w:rsidP="001F71D9">
      <w:pPr>
        <w:autoSpaceDN w:val="0"/>
        <w:adjustRightInd w:val="0"/>
        <w:jc w:val="both"/>
        <w:rPr>
          <w:sz w:val="28"/>
          <w:szCs w:val="28"/>
        </w:rPr>
      </w:pPr>
    </w:p>
    <w:p w:rsidR="00454574" w:rsidRDefault="00454574" w:rsidP="001F71D9">
      <w:pPr>
        <w:autoSpaceDN w:val="0"/>
        <w:adjustRightInd w:val="0"/>
        <w:jc w:val="both"/>
        <w:rPr>
          <w:sz w:val="28"/>
          <w:szCs w:val="28"/>
        </w:rPr>
      </w:pPr>
    </w:p>
    <w:p w:rsidR="00454574" w:rsidRPr="001F71D9" w:rsidRDefault="00454574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5414C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5414C4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5414C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5414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5414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67A43"/>
    <w:rsid w:val="00094763"/>
    <w:rsid w:val="001A29FF"/>
    <w:rsid w:val="001F13CE"/>
    <w:rsid w:val="001F71D9"/>
    <w:rsid w:val="002040FF"/>
    <w:rsid w:val="00212EBA"/>
    <w:rsid w:val="00232A67"/>
    <w:rsid w:val="002763C5"/>
    <w:rsid w:val="002A5154"/>
    <w:rsid w:val="003352DC"/>
    <w:rsid w:val="00392FFB"/>
    <w:rsid w:val="00454574"/>
    <w:rsid w:val="00454AB7"/>
    <w:rsid w:val="004916B1"/>
    <w:rsid w:val="004E591A"/>
    <w:rsid w:val="004F0D6D"/>
    <w:rsid w:val="00503B0A"/>
    <w:rsid w:val="005414C4"/>
    <w:rsid w:val="0055312A"/>
    <w:rsid w:val="005B69D9"/>
    <w:rsid w:val="006304AB"/>
    <w:rsid w:val="0067243A"/>
    <w:rsid w:val="006D7516"/>
    <w:rsid w:val="00705C98"/>
    <w:rsid w:val="00714EFE"/>
    <w:rsid w:val="00720105"/>
    <w:rsid w:val="007916BC"/>
    <w:rsid w:val="008A0DD9"/>
    <w:rsid w:val="009C7BD3"/>
    <w:rsid w:val="00A14614"/>
    <w:rsid w:val="00A259DD"/>
    <w:rsid w:val="00AA73B4"/>
    <w:rsid w:val="00B9792F"/>
    <w:rsid w:val="00BA5C2C"/>
    <w:rsid w:val="00BD2929"/>
    <w:rsid w:val="00BD7CCD"/>
    <w:rsid w:val="00BE26C6"/>
    <w:rsid w:val="00C70379"/>
    <w:rsid w:val="00C74E9F"/>
    <w:rsid w:val="00C84F4B"/>
    <w:rsid w:val="00CA58B0"/>
    <w:rsid w:val="00CA6B08"/>
    <w:rsid w:val="00CE08B4"/>
    <w:rsid w:val="00CF26A6"/>
    <w:rsid w:val="00D053F4"/>
    <w:rsid w:val="00D100D1"/>
    <w:rsid w:val="00D106CF"/>
    <w:rsid w:val="00D74758"/>
    <w:rsid w:val="00DF77B3"/>
    <w:rsid w:val="00E21C95"/>
    <w:rsid w:val="00EB579D"/>
    <w:rsid w:val="00EC4EC1"/>
    <w:rsid w:val="00F114A2"/>
    <w:rsid w:val="00F25000"/>
    <w:rsid w:val="00F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12</cp:revision>
  <cp:lastPrinted>2024-07-15T06:19:00Z</cp:lastPrinted>
  <dcterms:created xsi:type="dcterms:W3CDTF">2024-07-02T11:53:00Z</dcterms:created>
  <dcterms:modified xsi:type="dcterms:W3CDTF">2024-07-15T06:19:00Z</dcterms:modified>
</cp:coreProperties>
</file>